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00C" w:rsidRDefault="0005100C">
      <w:pPr>
        <w:rPr>
          <w:rFonts w:ascii="Times New Roman" w:hAnsi="Times New Roman" w:cs="Times New Roman"/>
          <w:b/>
          <w:sz w:val="24"/>
          <w:szCs w:val="24"/>
        </w:rPr>
      </w:pPr>
    </w:p>
    <w:p w:rsidR="00386F25" w:rsidRDefault="00386F25">
      <w:pPr>
        <w:rPr>
          <w:rFonts w:ascii="Times New Roman" w:hAnsi="Times New Roman" w:cs="Times New Roman"/>
          <w:b/>
          <w:sz w:val="24"/>
          <w:szCs w:val="24"/>
        </w:rPr>
      </w:pPr>
      <w:r w:rsidRPr="009E3035">
        <w:rPr>
          <w:rFonts w:ascii="Times New Roman" w:hAnsi="Times New Roman" w:cs="Times New Roman"/>
          <w:b/>
          <w:sz w:val="24"/>
          <w:szCs w:val="24"/>
        </w:rPr>
        <w:t xml:space="preserve">Subject:   </w:t>
      </w:r>
      <w:r w:rsidR="00E66869">
        <w:rPr>
          <w:rFonts w:ascii="Times New Roman" w:hAnsi="Times New Roman" w:cs="Times New Roman"/>
          <w:b/>
          <w:sz w:val="24"/>
          <w:szCs w:val="24"/>
        </w:rPr>
        <w:t xml:space="preserve">Structured Programming Approach </w:t>
      </w:r>
      <w:r w:rsidR="00A718CD" w:rsidRPr="009E3035">
        <w:rPr>
          <w:rFonts w:ascii="Times New Roman" w:hAnsi="Times New Roman" w:cs="Times New Roman"/>
          <w:b/>
          <w:sz w:val="24"/>
          <w:szCs w:val="24"/>
        </w:rPr>
        <w:t>(</w:t>
      </w:r>
      <w:r w:rsidR="00E66869">
        <w:rPr>
          <w:rFonts w:ascii="Times New Roman" w:hAnsi="Times New Roman" w:cs="Times New Roman"/>
          <w:b/>
          <w:sz w:val="24"/>
          <w:szCs w:val="24"/>
        </w:rPr>
        <w:t>FEC205</w:t>
      </w:r>
      <w:r w:rsidR="00A718CD" w:rsidRPr="009E3035">
        <w:rPr>
          <w:rFonts w:ascii="Times New Roman" w:hAnsi="Times New Roman" w:cs="Times New Roman"/>
          <w:b/>
          <w:sz w:val="24"/>
          <w:szCs w:val="24"/>
        </w:rPr>
        <w:t>)</w:t>
      </w:r>
      <w:r w:rsidRPr="009E3035">
        <w:rPr>
          <w:rFonts w:ascii="Times New Roman" w:hAnsi="Times New Roman" w:cs="Times New Roman"/>
          <w:b/>
          <w:sz w:val="24"/>
          <w:szCs w:val="24"/>
        </w:rPr>
        <w:t xml:space="preserve">    Year/Sem:</w:t>
      </w:r>
      <w:r w:rsidR="00B109AB" w:rsidRPr="009E303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66869">
        <w:rPr>
          <w:rFonts w:ascii="Times New Roman" w:hAnsi="Times New Roman" w:cs="Times New Roman"/>
          <w:b/>
          <w:sz w:val="24"/>
          <w:szCs w:val="24"/>
        </w:rPr>
        <w:t>F</w:t>
      </w:r>
      <w:r w:rsidR="00B109AB" w:rsidRPr="009E3035">
        <w:rPr>
          <w:rFonts w:ascii="Times New Roman" w:hAnsi="Times New Roman" w:cs="Times New Roman"/>
          <w:b/>
          <w:sz w:val="24"/>
          <w:szCs w:val="24"/>
        </w:rPr>
        <w:t xml:space="preserve">E / </w:t>
      </w:r>
      <w:r w:rsidR="00E66869">
        <w:rPr>
          <w:rFonts w:ascii="Times New Roman" w:hAnsi="Times New Roman" w:cs="Times New Roman"/>
          <w:b/>
          <w:sz w:val="24"/>
          <w:szCs w:val="24"/>
        </w:rPr>
        <w:t>II</w:t>
      </w:r>
      <w:r w:rsidR="00860D1B">
        <w:rPr>
          <w:rFonts w:ascii="Times New Roman" w:hAnsi="Times New Roman" w:cs="Times New Roman"/>
          <w:b/>
          <w:sz w:val="24"/>
          <w:szCs w:val="24"/>
        </w:rPr>
        <w:tab/>
      </w:r>
      <w:r w:rsidR="00860D1B">
        <w:rPr>
          <w:rFonts w:ascii="Times New Roman" w:hAnsi="Times New Roman" w:cs="Times New Roman"/>
          <w:b/>
          <w:sz w:val="24"/>
          <w:szCs w:val="24"/>
        </w:rPr>
        <w:tab/>
      </w:r>
      <w:r w:rsidR="00860D1B">
        <w:rPr>
          <w:rFonts w:ascii="Times New Roman" w:hAnsi="Times New Roman" w:cs="Times New Roman"/>
          <w:b/>
          <w:sz w:val="24"/>
          <w:szCs w:val="24"/>
        </w:rPr>
        <w:tab/>
      </w:r>
      <w:r w:rsidR="00860D1B">
        <w:rPr>
          <w:rFonts w:ascii="Times New Roman" w:hAnsi="Times New Roman" w:cs="Times New Roman"/>
          <w:b/>
          <w:sz w:val="24"/>
          <w:szCs w:val="24"/>
        </w:rPr>
        <w:tab/>
        <w:t>Class: F</w:t>
      </w:r>
    </w:p>
    <w:p w:rsidR="0005100C" w:rsidRPr="009E3035" w:rsidRDefault="0005100C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5"/>
        <w:gridCol w:w="4770"/>
        <w:gridCol w:w="1440"/>
        <w:gridCol w:w="1440"/>
        <w:gridCol w:w="1440"/>
        <w:gridCol w:w="1440"/>
        <w:gridCol w:w="1440"/>
        <w:gridCol w:w="21"/>
      </w:tblGrid>
      <w:tr w:rsidR="006B65B4" w:rsidRPr="009E3035" w:rsidTr="00C0368B">
        <w:trPr>
          <w:gridAfter w:val="1"/>
          <w:wAfter w:w="21" w:type="dxa"/>
          <w:cantSplit/>
          <w:trHeight w:val="368"/>
          <w:jc w:val="center"/>
        </w:trPr>
        <w:tc>
          <w:tcPr>
            <w:tcW w:w="715" w:type="dxa"/>
            <w:vMerge w:val="restart"/>
            <w:shd w:val="clear" w:color="auto" w:fill="auto"/>
            <w:noWrap/>
            <w:vAlign w:val="center"/>
            <w:hideMark/>
          </w:tcPr>
          <w:p w:rsidR="00C0368B" w:rsidRDefault="00C0368B" w:rsidP="00C03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Lect</w:t>
            </w:r>
          </w:p>
          <w:p w:rsidR="00C0368B" w:rsidRPr="009E3035" w:rsidRDefault="00C0368B" w:rsidP="00C03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No.</w:t>
            </w:r>
          </w:p>
          <w:p w:rsidR="006B65B4" w:rsidRPr="009E3035" w:rsidRDefault="006B65B4" w:rsidP="00D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770" w:type="dxa"/>
            <w:vMerge w:val="restart"/>
            <w:shd w:val="clear" w:color="auto" w:fill="auto"/>
            <w:noWrap/>
            <w:vAlign w:val="center"/>
            <w:hideMark/>
          </w:tcPr>
          <w:p w:rsidR="006B65B4" w:rsidRPr="009E3035" w:rsidRDefault="006B65B4" w:rsidP="00D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Topic</w:t>
            </w:r>
          </w:p>
        </w:tc>
        <w:tc>
          <w:tcPr>
            <w:tcW w:w="4320" w:type="dxa"/>
            <w:gridSpan w:val="3"/>
            <w:shd w:val="clear" w:color="auto" w:fill="auto"/>
            <w:noWrap/>
            <w:vAlign w:val="center"/>
            <w:hideMark/>
          </w:tcPr>
          <w:p w:rsidR="006B65B4" w:rsidRPr="009E3035" w:rsidRDefault="006B65B4" w:rsidP="00D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Date</w:t>
            </w:r>
          </w:p>
        </w:tc>
        <w:tc>
          <w:tcPr>
            <w:tcW w:w="1440" w:type="dxa"/>
            <w:vMerge w:val="restart"/>
            <w:shd w:val="clear" w:color="auto" w:fill="auto"/>
            <w:noWrap/>
            <w:vAlign w:val="center"/>
            <w:hideMark/>
          </w:tcPr>
          <w:p w:rsidR="006B65B4" w:rsidRPr="009E3035" w:rsidRDefault="006B65B4" w:rsidP="00D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MCD</w:t>
            </w:r>
          </w:p>
        </w:tc>
        <w:tc>
          <w:tcPr>
            <w:tcW w:w="1440" w:type="dxa"/>
            <w:vMerge w:val="restart"/>
            <w:shd w:val="clear" w:color="auto" w:fill="auto"/>
            <w:noWrap/>
            <w:vAlign w:val="center"/>
            <w:hideMark/>
          </w:tcPr>
          <w:p w:rsidR="006B65B4" w:rsidRPr="009E3035" w:rsidRDefault="006B65B4" w:rsidP="00D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AM</w:t>
            </w:r>
          </w:p>
        </w:tc>
      </w:tr>
      <w:tr w:rsidR="006B65B4" w:rsidRPr="009E3035" w:rsidTr="00C0368B">
        <w:trPr>
          <w:gridAfter w:val="1"/>
          <w:wAfter w:w="21" w:type="dxa"/>
          <w:cantSplit/>
          <w:trHeight w:val="323"/>
          <w:jc w:val="center"/>
        </w:trPr>
        <w:tc>
          <w:tcPr>
            <w:tcW w:w="715" w:type="dxa"/>
            <w:vMerge/>
            <w:vAlign w:val="center"/>
            <w:hideMark/>
          </w:tcPr>
          <w:p w:rsidR="006B65B4" w:rsidRPr="009E3035" w:rsidRDefault="006B65B4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770" w:type="dxa"/>
            <w:vMerge/>
            <w:vAlign w:val="center"/>
            <w:hideMark/>
          </w:tcPr>
          <w:p w:rsidR="006B65B4" w:rsidRPr="009E3035" w:rsidRDefault="006B65B4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9E3035" w:rsidRDefault="006B65B4" w:rsidP="00C03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Planned</w:t>
            </w:r>
          </w:p>
          <w:p w:rsidR="006B65B4" w:rsidRPr="009E3035" w:rsidRDefault="006B65B4" w:rsidP="00C03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date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9E3035" w:rsidRDefault="006B65B4" w:rsidP="00C03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Execution</w:t>
            </w:r>
          </w:p>
          <w:p w:rsidR="006B65B4" w:rsidRPr="009E3035" w:rsidRDefault="006B65B4" w:rsidP="00C03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Date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6B65B4" w:rsidRPr="009E3035" w:rsidRDefault="006B65B4" w:rsidP="00C03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Remark</w:t>
            </w:r>
          </w:p>
        </w:tc>
        <w:tc>
          <w:tcPr>
            <w:tcW w:w="1440" w:type="dxa"/>
            <w:vMerge/>
            <w:vAlign w:val="center"/>
            <w:hideMark/>
          </w:tcPr>
          <w:p w:rsidR="006B65B4" w:rsidRPr="009E3035" w:rsidRDefault="006B65B4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vMerge/>
            <w:vAlign w:val="center"/>
            <w:hideMark/>
          </w:tcPr>
          <w:p w:rsidR="006B65B4" w:rsidRPr="009E3035" w:rsidRDefault="006B65B4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</w:tr>
      <w:tr w:rsidR="00386F25" w:rsidRPr="009E3035" w:rsidTr="00C0368B">
        <w:trPr>
          <w:cantSplit/>
          <w:trHeight w:val="576"/>
          <w:jc w:val="center"/>
        </w:trPr>
        <w:tc>
          <w:tcPr>
            <w:tcW w:w="12706" w:type="dxa"/>
            <w:gridSpan w:val="8"/>
            <w:shd w:val="clear" w:color="auto" w:fill="auto"/>
            <w:noWrap/>
            <w:vAlign w:val="center"/>
            <w:hideMark/>
          </w:tcPr>
          <w:p w:rsidR="006B65B4" w:rsidRPr="009E3035" w:rsidRDefault="00386F25" w:rsidP="005425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bookmarkStart w:id="0" w:name="_GoBack" w:colFirst="2" w:colLast="2"/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Pre-requisites</w:t>
            </w:r>
          </w:p>
        </w:tc>
      </w:tr>
      <w:bookmarkEnd w:id="0"/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What is Computer? Language? Software?</w:t>
            </w:r>
          </w:p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What is Compiler, Assembler, and Interpreter?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5425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08/01/2019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434A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C73130" w:rsidRDefault="006B7845" w:rsidP="006B7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20"/>
                <w:szCs w:val="24"/>
              </w:rPr>
              <w:t>Chalk and Talk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1C3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Types of Computer, Software, Types of Code (ASCII, EBCDIC, UNICODE). Types of  C language (Turbo/ANSI/Borland) 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09/01/2019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434A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C73130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  <w:t> </w:t>
            </w:r>
          </w:p>
          <w:p w:rsidR="00250B83" w:rsidRPr="00C73130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20"/>
                <w:szCs w:val="24"/>
              </w:rPr>
              <w:t>Chalk and Talk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051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051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What is BIT, BYTE, KB, MB, GB,….? Types of Memories, Role of POST program, Need of Programming for IT / CIVIL, Types of Programming Approach.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  <w:r w:rsidR="00DC7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434A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C73130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20"/>
                <w:szCs w:val="24"/>
              </w:rPr>
              <w:t>Chalk and Talk</w:t>
            </w:r>
          </w:p>
          <w:p w:rsidR="00250B83" w:rsidRPr="00C73130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cantSplit/>
          <w:trHeight w:val="576"/>
          <w:jc w:val="center"/>
        </w:trPr>
        <w:tc>
          <w:tcPr>
            <w:tcW w:w="12706" w:type="dxa"/>
            <w:gridSpan w:val="8"/>
            <w:shd w:val="clear" w:color="auto" w:fill="auto"/>
            <w:noWrap/>
            <w:vAlign w:val="center"/>
            <w:hideMark/>
          </w:tcPr>
          <w:p w:rsidR="00250B83" w:rsidRPr="009E3035" w:rsidRDefault="00250B83" w:rsidP="005425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Module – 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Introduction to Computer, Algorithm and Flowchart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051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Pr="000510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Turing Model, Von Neumann Model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  <w:r w:rsidR="00DC7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434A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C73130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20"/>
                <w:szCs w:val="24"/>
              </w:rPr>
              <w:t>Chalk and Talk</w:t>
            </w:r>
            <w:r w:rsidR="00250B83"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  <w:t> </w:t>
            </w:r>
          </w:p>
          <w:p w:rsidR="00250B83" w:rsidRPr="00C73130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0510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Pr="000510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Introduction to Operating System,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</w:t>
            </w:r>
            <w:r w:rsidRPr="000510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omponent of an Operating System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  <w:r w:rsidR="00DC7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434A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C73130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20"/>
                <w:szCs w:val="24"/>
              </w:rPr>
              <w:t>Chalk and Talk</w:t>
            </w:r>
          </w:p>
          <w:p w:rsidR="00250B83" w:rsidRPr="00C73130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051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What is Algorithm and Flowchart? Symbols of Flowchart. Examples like addition of 2 numbers, etc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  <w:r w:rsidR="00DC7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860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C73130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20"/>
                <w:szCs w:val="24"/>
              </w:rPr>
              <w:t>Chalk and Talk</w:t>
            </w:r>
          </w:p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DD26D2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D26D2">
              <w:rPr>
                <w:rFonts w:ascii="Times New Roman" w:hAnsi="Times New Roman" w:cs="Times New Roman"/>
                <w:sz w:val="20"/>
                <w:szCs w:val="24"/>
              </w:rPr>
              <w:t>Assignment-1</w:t>
            </w:r>
          </w:p>
        </w:tc>
      </w:tr>
      <w:tr w:rsidR="00250B83" w:rsidRPr="009E3035" w:rsidTr="00C0368B">
        <w:trPr>
          <w:cantSplit/>
          <w:trHeight w:val="576"/>
          <w:jc w:val="center"/>
        </w:trPr>
        <w:tc>
          <w:tcPr>
            <w:tcW w:w="12706" w:type="dxa"/>
            <w:gridSpan w:val="8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Module – 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 Fundamentals of C Programming 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0510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510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Character Set, Identifiers and keywords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(32)</w:t>
            </w:r>
            <w:r w:rsidRPr="000510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Examples of Identifiers, </w:t>
            </w:r>
            <w:r w:rsidRPr="000510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Data types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and sizes</w:t>
            </w:r>
            <w:r w:rsidRPr="000510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, Constants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&amp; its types</w:t>
            </w:r>
            <w:r w:rsidRPr="000510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, Variables. 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  <w:r w:rsidR="00DC7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C73130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</w:p>
          <w:p w:rsidR="00250B83" w:rsidRPr="00C73130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Default="00250B83" w:rsidP="000510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What is operator and operand?</w:t>
            </w:r>
          </w:p>
          <w:p w:rsidR="00250B83" w:rsidRPr="009E3035" w:rsidRDefault="00250B83" w:rsidP="000510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510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Operators-Arithmetic, Relational and logical, Assignment, Unary, Conditional, Bitwise, Comma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, Special operators</w:t>
            </w:r>
            <w:r w:rsidRPr="000510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  <w:r w:rsidR="00DC7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C73130" w:rsidRPr="00C73130" w:rsidRDefault="00250B83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  <w:r w:rsidR="00C73130"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="00C73130"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</w:p>
          <w:p w:rsidR="00250B83" w:rsidRPr="00C73130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Examples of various operators.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  <w:r w:rsidR="00DC7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C73130" w:rsidRDefault="00250B83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  <w:r w:rsidR="00C73130" w:rsidRPr="00C73130">
              <w:rPr>
                <w:rFonts w:ascii="Times New Roman" w:hAnsi="Times New Roman" w:cs="Times New Roman"/>
                <w:sz w:val="16"/>
                <w:szCs w:val="16"/>
              </w:rPr>
              <w:t>Use of Modern Tools (https://www.w3resource.com/c-programming-exercises/), Solving Problems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A79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Data Input and Output - getchar( ), putchar( ), scanf( ), printf( ), gets( ), puts( ),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sprint, vfprintf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  <w:r w:rsidR="00DC7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  <w:r w:rsidRPr="00C73130">
              <w:rPr>
                <w:rFonts w:ascii="Times New Roman" w:hAnsi="Times New Roman" w:cs="Times New Roman"/>
                <w:sz w:val="16"/>
                <w:szCs w:val="16"/>
              </w:rPr>
              <w:t>Use of Modern Tools (https://www.w3resource.com/c-programming-exercises/), Solving Problems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Examples of getchar(), putchar()</w:t>
            </w:r>
          </w:p>
          <w:p w:rsidR="00250B83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printf(), scanf()</w:t>
            </w:r>
          </w:p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What is escape sequence? How it is used in Data Output? (formatting) 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  <w:r w:rsidR="00DC7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C73130" w:rsidRPr="00C73130">
              <w:rPr>
                <w:rFonts w:ascii="Times New Roman" w:hAnsi="Times New Roman" w:cs="Times New Roman"/>
                <w:sz w:val="16"/>
                <w:szCs w:val="16"/>
              </w:rPr>
              <w:t>Use of Modern Tools (https://www.w3resource.com/c-programming-exercises/), Solving Problems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DD26D2">
              <w:rPr>
                <w:rFonts w:ascii="Times New Roman" w:hAnsi="Times New Roman" w:cs="Times New Roman"/>
                <w:sz w:val="20"/>
                <w:szCs w:val="24"/>
              </w:rPr>
              <w:t>Quiz - 1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4A79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Structure of C program, Skeleton of C program 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  <w:r w:rsidR="00DC7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DD26D2" w:rsidRPr="00DD26D2">
              <w:rPr>
                <w:rFonts w:ascii="Times New Roman" w:hAnsi="Times New Roman" w:cs="Times New Roman"/>
                <w:sz w:val="20"/>
                <w:szCs w:val="24"/>
              </w:rPr>
              <w:t>Assignment-</w:t>
            </w:r>
            <w:r w:rsidR="00DD26D2">
              <w:rPr>
                <w:rFonts w:ascii="Times New Roman" w:hAnsi="Times New Roman" w:cs="Times New Roman"/>
                <w:sz w:val="20"/>
                <w:szCs w:val="24"/>
              </w:rPr>
              <w:t>2</w:t>
            </w:r>
          </w:p>
        </w:tc>
      </w:tr>
      <w:tr w:rsidR="00250B83" w:rsidRPr="009E3035" w:rsidTr="00C0368B">
        <w:trPr>
          <w:cantSplit/>
          <w:trHeight w:val="576"/>
          <w:jc w:val="center"/>
        </w:trPr>
        <w:tc>
          <w:tcPr>
            <w:tcW w:w="12706" w:type="dxa"/>
            <w:gridSpan w:val="8"/>
            <w:shd w:val="clear" w:color="auto" w:fill="auto"/>
            <w:noWrap/>
            <w:vAlign w:val="center"/>
            <w:hideMark/>
          </w:tcPr>
          <w:p w:rsidR="00250B83" w:rsidRPr="009E3035" w:rsidRDefault="00250B83" w:rsidP="001C37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lastRenderedPageBreak/>
              <w:t>Module – 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Control Structures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4A797C" w:rsidRDefault="00250B83" w:rsidP="004A797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A79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Branching - If statement, If-else Statemen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</w:t>
            </w:r>
          </w:p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Examples, Usage of If statement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DC7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Nested If, conditional statements, examples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DC7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Looping – while, do-while, for</w:t>
            </w:r>
          </w:p>
          <w:p w:rsidR="00250B83" w:rsidRPr="009E3035" w:rsidRDefault="00250B83" w:rsidP="004A79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Use of goto statement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DC7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/0</w:t>
            </w:r>
            <w:r w:rsidR="00DC7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Examples of looping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  <w:r w:rsidR="00DC7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/02/2019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16"/>
                <w:szCs w:val="16"/>
              </w:rPr>
              <w:t>Use of Modern Tools (https://www.w3resource.com/c-programming-exercises/), Solving Problems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1C3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Examples of Branching and looping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  <w:r w:rsidR="00DC7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/02/2019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16"/>
                <w:szCs w:val="16"/>
              </w:rPr>
              <w:t>Use of Modern Tools (https://www.w3resource.com/c-programming-exercises/), Solving Problems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4A79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Pr="004A79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Nested control structure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– switch statement, continue statement, example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  <w:r w:rsidR="00DC7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/02/2019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C73130"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="00C73130"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="00C73130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1C3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break statement, goto statement, example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  <w:r w:rsidR="00DC7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/02/2019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20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250B83" w:rsidP="001C378A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</w:t>
            </w:r>
            <w:r w:rsidRPr="001C3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xercises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for branching statement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DC71A0" w:rsidP="005425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08</w:t>
            </w:r>
            <w:r w:rsidR="00250B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/02/2019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16"/>
                <w:szCs w:val="16"/>
              </w:rPr>
              <w:t>Use of Modern Tools (https://www.w3resource.com/c-programming-exercises/), Solving Problems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250B83" w:rsidP="001C3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</w:t>
            </w:r>
            <w:r w:rsidRPr="001C3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xercises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for looping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  <w:r w:rsidR="00DC7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/02/2019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16"/>
                <w:szCs w:val="16"/>
              </w:rPr>
              <w:t>Use of Modern Tools (https://www.w3resource.com/c-programming-exercises/), Solving Problems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DD26D2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D26D2">
              <w:rPr>
                <w:rFonts w:ascii="Times New Roman" w:hAnsi="Times New Roman" w:cs="Times New Roman"/>
                <w:sz w:val="20"/>
                <w:szCs w:val="24"/>
              </w:rPr>
              <w:t>Internal Assessment- 1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250B83" w:rsidP="001C3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</w:t>
            </w:r>
            <w:r w:rsidRPr="001C3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xercises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for nested control structure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  <w:r w:rsidR="00DC7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/02/2019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16"/>
                <w:szCs w:val="16"/>
              </w:rPr>
              <w:t>Use of Modern Tools (https://www.w3resource.com/c-programming-exercises/), Solving Problems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DD26D2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Quiz – 2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250B83" w:rsidP="001C3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Measuring time complexity and space complexity for looping 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  <w:r w:rsidR="00DC7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/02/2019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  <w:t>Solving Problems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Tracing of C program (Turbo C Editor), Add Watches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  <w:r w:rsidR="00DC7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/02/2019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en-IN"/>
              </w:rPr>
              <w:t>Demonstration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DD26D2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D26D2">
              <w:rPr>
                <w:rFonts w:ascii="Times New Roman" w:hAnsi="Times New Roman" w:cs="Times New Roman"/>
                <w:sz w:val="20"/>
                <w:szCs w:val="24"/>
              </w:rPr>
              <w:t>Assignment-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>3</w:t>
            </w:r>
          </w:p>
        </w:tc>
      </w:tr>
      <w:tr w:rsidR="00250B83" w:rsidRPr="009E3035" w:rsidTr="00C0368B">
        <w:trPr>
          <w:cantSplit/>
          <w:trHeight w:val="576"/>
          <w:jc w:val="center"/>
        </w:trPr>
        <w:tc>
          <w:tcPr>
            <w:tcW w:w="12706" w:type="dxa"/>
            <w:gridSpan w:val="8"/>
            <w:shd w:val="clear" w:color="auto" w:fill="auto"/>
            <w:noWrap/>
            <w:vAlign w:val="center"/>
            <w:hideMark/>
          </w:tcPr>
          <w:p w:rsidR="00250B83" w:rsidRPr="009E3035" w:rsidRDefault="00250B83" w:rsidP="001C37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Module – 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 Functions and Parameter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1C3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What is function? Main function. How to pass parameters to main? argc, argv 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DC7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/02/2019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 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1C3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User defined function, Accessing a function 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21/02/2019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 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Passing parameters to function, Recursion, Examples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22/02/2019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 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Execution of function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5425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28/02/2019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16"/>
                <w:szCs w:val="16"/>
              </w:rPr>
              <w:t>Use of Modern Tools (https://www.w3resource.com/c-programming-exercises/), Solving Problems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Storage classes – auto, extern, static, register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C71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  <w:r w:rsidR="00DC71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/03/2019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Purpose of static variable in program, Static and dynamic run time, Examples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07/03/2019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DD26D2" w:rsidRPr="00DD26D2">
              <w:rPr>
                <w:rFonts w:ascii="Times New Roman" w:hAnsi="Times New Roman" w:cs="Times New Roman"/>
                <w:sz w:val="20"/>
                <w:szCs w:val="24"/>
              </w:rPr>
              <w:t>Assignment-</w:t>
            </w:r>
            <w:r w:rsidR="00DD26D2">
              <w:rPr>
                <w:rFonts w:ascii="Times New Roman" w:hAnsi="Times New Roman" w:cs="Times New Roman"/>
                <w:sz w:val="20"/>
                <w:szCs w:val="24"/>
              </w:rPr>
              <w:t>4</w:t>
            </w:r>
          </w:p>
        </w:tc>
      </w:tr>
      <w:tr w:rsidR="00250B83" w:rsidRPr="009E3035" w:rsidTr="00C0368B">
        <w:trPr>
          <w:cantSplit/>
          <w:trHeight w:val="576"/>
          <w:jc w:val="center"/>
        </w:trPr>
        <w:tc>
          <w:tcPr>
            <w:tcW w:w="12706" w:type="dxa"/>
            <w:gridSpan w:val="8"/>
            <w:shd w:val="clear" w:color="auto" w:fill="auto"/>
            <w:noWrap/>
            <w:vAlign w:val="center"/>
            <w:hideMark/>
          </w:tcPr>
          <w:p w:rsidR="00250B83" w:rsidRPr="009E3035" w:rsidRDefault="00250B83" w:rsidP="005425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Module – 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Arrays, String,  Structure and Union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Array – Concepts, Declaration, Definition, Accessing Array elements 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11/03/2019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250B83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One-dimensional and Multidimensional array, Examples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AD1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  <w:r w:rsidR="00AD1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/03/2019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Exercises with Array 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5425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14/03/2019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16"/>
                <w:szCs w:val="16"/>
              </w:rPr>
              <w:t>Use of Modern Tools (https://www.w3resource.com/c-programming-exercises/), Solving Problems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Basics of String, operations in string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15/03/2019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8F752C" w:rsidP="008F75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Array of String, Functions in string.h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5425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18/03/2019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8F752C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Exercises with string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AD1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AD1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/03/2019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8F75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8F752C" w:rsidRPr="00C73130">
              <w:rPr>
                <w:rFonts w:ascii="Times New Roman" w:hAnsi="Times New Roman" w:cs="Times New Roman"/>
                <w:sz w:val="16"/>
                <w:szCs w:val="16"/>
              </w:rPr>
              <w:t>Use of Modern Tools (https://www.w3resource.com/c-programming-exercises/), Solving</w:t>
            </w:r>
            <w:r w:rsidR="008F752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8F752C" w:rsidRPr="00C73130">
              <w:rPr>
                <w:rFonts w:ascii="Times New Roman" w:hAnsi="Times New Roman" w:cs="Times New Roman"/>
                <w:sz w:val="16"/>
                <w:szCs w:val="16"/>
              </w:rPr>
              <w:t>Problems</w:t>
            </w:r>
            <w:r w:rsidR="008F752C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Structure – Declaration, initialization, structure within structure 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22/03/2019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8F752C" w:rsidP="008F75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Array of structure, Examples of structure, usage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25/03/2019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8F752C" w:rsidP="008F75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39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Union – Definition, Difference between structure and union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AD1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  <w:r w:rsidR="00AD1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/03/2019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8F752C" w:rsidP="008F75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DD26D2">
              <w:rPr>
                <w:rFonts w:ascii="Times New Roman" w:hAnsi="Times New Roman" w:cs="Times New Roman"/>
                <w:sz w:val="20"/>
                <w:szCs w:val="24"/>
              </w:rPr>
              <w:t>Quiz - 3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Operations on Union, examples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5425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28/03/2019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8F752C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DD26D2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D26D2">
              <w:rPr>
                <w:rFonts w:ascii="Times New Roman" w:hAnsi="Times New Roman" w:cs="Times New Roman"/>
                <w:sz w:val="20"/>
                <w:szCs w:val="24"/>
              </w:rPr>
              <w:t>Assignment-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>5</w:t>
            </w:r>
          </w:p>
        </w:tc>
      </w:tr>
      <w:tr w:rsidR="00250B83" w:rsidRPr="009E3035" w:rsidTr="00C0368B">
        <w:trPr>
          <w:cantSplit/>
          <w:trHeight w:val="576"/>
          <w:jc w:val="center"/>
        </w:trPr>
        <w:tc>
          <w:tcPr>
            <w:tcW w:w="12706" w:type="dxa"/>
            <w:gridSpan w:val="8"/>
            <w:shd w:val="clear" w:color="auto" w:fill="auto"/>
            <w:noWrap/>
            <w:vAlign w:val="center"/>
            <w:hideMark/>
          </w:tcPr>
          <w:p w:rsidR="00250B83" w:rsidRPr="009E3035" w:rsidRDefault="00250B83" w:rsidP="005425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Module – 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Pointer and Files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Pointer – Introduction, definition and usage of pointers,  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29/03/2019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8F752C" w:rsidP="008F75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250B83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42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250B83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Address operator, Pointer variables, dereferencing pointer, void pointer, 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01/04/2019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8F752C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DD26D2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D26D2">
              <w:rPr>
                <w:rFonts w:ascii="Times New Roman" w:hAnsi="Times New Roman" w:cs="Times New Roman"/>
                <w:sz w:val="20"/>
                <w:szCs w:val="24"/>
              </w:rPr>
              <w:t xml:space="preserve">Internal Assessment- 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>2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250B83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250B83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Pointer arithmetic, Pointers to Pointers, pointers and array, Passing arrays to function 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AD1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  <w:r w:rsidR="00AD1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/04/2019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8F752C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Pointers and function, Pointers and two dimensional array,  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04/04/2019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8F75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8F752C"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="008F752C"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="008F752C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DD26D2">
              <w:rPr>
                <w:rFonts w:ascii="Times New Roman" w:hAnsi="Times New Roman" w:cs="Times New Roman"/>
                <w:sz w:val="20"/>
                <w:szCs w:val="24"/>
              </w:rPr>
              <w:t>Quiz - 4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250B83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Array of pointers and Dynamic memory allocation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08/04/2019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8F752C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46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Files – Types of file, File operations – opening, closing, creating, reading and processing file    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AD15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  <w:r w:rsidR="00AD1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/04/2019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8F752C" w:rsidP="008F75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47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Exercises of Files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11/04/2019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8F752C" w:rsidP="008F75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16"/>
                <w:szCs w:val="16"/>
              </w:rPr>
              <w:t>Use of Modern Tools (https://www.w3resource.com/c-programming-exercises/), Solving Problems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DD26D2" w:rsidRPr="00DD26D2">
              <w:rPr>
                <w:rFonts w:ascii="Times New Roman" w:hAnsi="Times New Roman" w:cs="Times New Roman"/>
                <w:sz w:val="20"/>
                <w:szCs w:val="24"/>
              </w:rPr>
              <w:t>Assignment-</w:t>
            </w:r>
            <w:r w:rsidR="00DD26D2">
              <w:rPr>
                <w:rFonts w:ascii="Times New Roman" w:hAnsi="Times New Roman" w:cs="Times New Roman"/>
                <w:sz w:val="20"/>
                <w:szCs w:val="24"/>
              </w:rPr>
              <w:t>6</w:t>
            </w:r>
          </w:p>
        </w:tc>
      </w:tr>
    </w:tbl>
    <w:p w:rsidR="00386F25" w:rsidRPr="009E3035" w:rsidRDefault="00386F2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805"/>
        <w:gridCol w:w="6030"/>
        <w:gridCol w:w="6115"/>
      </w:tblGrid>
      <w:tr w:rsidR="00386F25" w:rsidRPr="009E3035" w:rsidTr="00944959">
        <w:trPr>
          <w:trHeight w:val="288"/>
        </w:trPr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b/>
                <w:sz w:val="24"/>
                <w:szCs w:val="24"/>
              </w:rPr>
              <w:t>Sr. No</w:t>
            </w:r>
          </w:p>
        </w:tc>
        <w:tc>
          <w:tcPr>
            <w:tcW w:w="6030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b/>
                <w:sz w:val="24"/>
                <w:szCs w:val="24"/>
              </w:rPr>
              <w:t>Mode of Content Delivery (MCD)</w:t>
            </w:r>
          </w:p>
        </w:tc>
        <w:tc>
          <w:tcPr>
            <w:tcW w:w="611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b/>
                <w:sz w:val="24"/>
                <w:szCs w:val="24"/>
              </w:rPr>
              <w:t>Assessment Method (AM)</w:t>
            </w: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Chalk and Talk</w:t>
            </w:r>
          </w:p>
        </w:tc>
        <w:tc>
          <w:tcPr>
            <w:tcW w:w="6115" w:type="dxa"/>
            <w:vAlign w:val="center"/>
          </w:tcPr>
          <w:p w:rsidR="00386F25" w:rsidRPr="009E3035" w:rsidRDefault="009E64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Assignment</w:t>
            </w:r>
            <w:r w:rsidR="00F43FE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ICT Tools/ Use of Modern Tools</w:t>
            </w:r>
          </w:p>
        </w:tc>
        <w:tc>
          <w:tcPr>
            <w:tcW w:w="6115" w:type="dxa"/>
            <w:vAlign w:val="center"/>
          </w:tcPr>
          <w:p w:rsidR="00386F25" w:rsidRPr="009E3035" w:rsidRDefault="009E64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Quiz/Surprise Test</w:t>
            </w: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Seminar/Case Studies</w:t>
            </w:r>
          </w:p>
        </w:tc>
        <w:tc>
          <w:tcPr>
            <w:tcW w:w="6115" w:type="dxa"/>
            <w:vAlign w:val="center"/>
          </w:tcPr>
          <w:p w:rsidR="00386F25" w:rsidRPr="009E3035" w:rsidRDefault="009E64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Tutorials</w:t>
            </w: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Workshops</w:t>
            </w:r>
          </w:p>
        </w:tc>
        <w:tc>
          <w:tcPr>
            <w:tcW w:w="6115" w:type="dxa"/>
            <w:vAlign w:val="center"/>
          </w:tcPr>
          <w:p w:rsidR="00386F25" w:rsidRPr="009E3035" w:rsidRDefault="009E64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 xml:space="preserve">Internal </w:t>
            </w:r>
            <w:r w:rsidR="00CC2F2A">
              <w:rPr>
                <w:rFonts w:ascii="Times New Roman" w:hAnsi="Times New Roman" w:cs="Times New Roman"/>
                <w:sz w:val="24"/>
                <w:szCs w:val="24"/>
              </w:rPr>
              <w:t>Assessment</w:t>
            </w: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Expert Lecture</w:t>
            </w:r>
          </w:p>
        </w:tc>
        <w:tc>
          <w:tcPr>
            <w:tcW w:w="6115" w:type="dxa"/>
            <w:vAlign w:val="center"/>
          </w:tcPr>
          <w:p w:rsidR="00386F25" w:rsidRPr="009E3035" w:rsidRDefault="00CC2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 xml:space="preserve">Internal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Assessment2</w:t>
            </w: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Design Exercise</w:t>
            </w:r>
          </w:p>
        </w:tc>
        <w:tc>
          <w:tcPr>
            <w:tcW w:w="6115" w:type="dxa"/>
            <w:vAlign w:val="center"/>
          </w:tcPr>
          <w:p w:rsidR="00386F25" w:rsidRPr="009E3035" w:rsidRDefault="009E64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Viva Exams</w:t>
            </w: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Practicals</w:t>
            </w:r>
          </w:p>
        </w:tc>
        <w:tc>
          <w:tcPr>
            <w:tcW w:w="6115" w:type="dxa"/>
            <w:vAlign w:val="center"/>
          </w:tcPr>
          <w:p w:rsidR="00386F25" w:rsidRPr="009E3035" w:rsidRDefault="009E64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Seminars/Presentations</w:t>
            </w: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Tutorials</w:t>
            </w:r>
          </w:p>
        </w:tc>
        <w:tc>
          <w:tcPr>
            <w:tcW w:w="6115" w:type="dxa"/>
            <w:vAlign w:val="center"/>
          </w:tcPr>
          <w:p w:rsidR="00386F25" w:rsidRPr="009E3035" w:rsidRDefault="009E64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End</w:t>
            </w:r>
            <w:r w:rsidR="00944959">
              <w:rPr>
                <w:rFonts w:ascii="Times New Roman" w:hAnsi="Times New Roman" w:cs="Times New Roman"/>
                <w:sz w:val="24"/>
                <w:szCs w:val="24"/>
              </w:rPr>
              <w:t>sem</w:t>
            </w:r>
            <w:r w:rsidR="00CC2F2A">
              <w:rPr>
                <w:rFonts w:ascii="Times New Roman" w:hAnsi="Times New Roman" w:cs="Times New Roman"/>
                <w:sz w:val="24"/>
                <w:szCs w:val="24"/>
              </w:rPr>
              <w:t>ester</w:t>
            </w: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 xml:space="preserve"> Exams</w:t>
            </w: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Mini-Project</w:t>
            </w:r>
          </w:p>
        </w:tc>
        <w:tc>
          <w:tcPr>
            <w:tcW w:w="6115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Field Work</w:t>
            </w:r>
          </w:p>
        </w:tc>
        <w:tc>
          <w:tcPr>
            <w:tcW w:w="6115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Solving Problems</w:t>
            </w:r>
          </w:p>
        </w:tc>
        <w:tc>
          <w:tcPr>
            <w:tcW w:w="6115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Assignments</w:t>
            </w:r>
          </w:p>
        </w:tc>
        <w:tc>
          <w:tcPr>
            <w:tcW w:w="6115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04C0" w:rsidRPr="009E3035" w:rsidTr="00944959">
        <w:tc>
          <w:tcPr>
            <w:tcW w:w="805" w:type="dxa"/>
            <w:vAlign w:val="center"/>
          </w:tcPr>
          <w:p w:rsidR="001204C0" w:rsidRPr="009E3035" w:rsidRDefault="001204C0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030" w:type="dxa"/>
            <w:vAlign w:val="center"/>
          </w:tcPr>
          <w:p w:rsidR="001204C0" w:rsidRPr="009E3035" w:rsidRDefault="00120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Any other</w:t>
            </w:r>
          </w:p>
        </w:tc>
        <w:tc>
          <w:tcPr>
            <w:tcW w:w="6115" w:type="dxa"/>
            <w:vAlign w:val="center"/>
          </w:tcPr>
          <w:p w:rsidR="001204C0" w:rsidRPr="009E3035" w:rsidRDefault="0012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86F25" w:rsidRPr="009E3035" w:rsidRDefault="00386F25">
      <w:pPr>
        <w:rPr>
          <w:rFonts w:ascii="Times New Roman" w:hAnsi="Times New Roman" w:cs="Times New Roman"/>
          <w:sz w:val="24"/>
          <w:szCs w:val="24"/>
        </w:rPr>
      </w:pPr>
    </w:p>
    <w:sectPr w:rsidR="00386F25" w:rsidRPr="009E3035" w:rsidSect="00386F2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5840" w:h="12240" w:orient="landscape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03C0" w:rsidRDefault="004A03C0" w:rsidP="00386F25">
      <w:pPr>
        <w:spacing w:after="0" w:line="240" w:lineRule="auto"/>
      </w:pPr>
      <w:r>
        <w:separator/>
      </w:r>
    </w:p>
  </w:endnote>
  <w:endnote w:type="continuationSeparator" w:id="1">
    <w:p w:rsidR="004A03C0" w:rsidRDefault="004A03C0" w:rsidP="00386F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5D4" w:rsidRDefault="00DA75D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5D4" w:rsidRDefault="00DA75D4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5D4" w:rsidRDefault="00DA75D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03C0" w:rsidRDefault="004A03C0" w:rsidP="00386F25">
      <w:pPr>
        <w:spacing w:after="0" w:line="240" w:lineRule="auto"/>
      </w:pPr>
      <w:r>
        <w:separator/>
      </w:r>
    </w:p>
  </w:footnote>
  <w:footnote w:type="continuationSeparator" w:id="1">
    <w:p w:rsidR="004A03C0" w:rsidRDefault="004A03C0" w:rsidP="00386F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5D4" w:rsidRDefault="00DA75D4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5D4" w:rsidRDefault="00DA75D4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5D4" w:rsidRDefault="00DA75D4" w:rsidP="00386F25">
    <w:pPr>
      <w:spacing w:after="0" w:line="240" w:lineRule="auto"/>
      <w:jc w:val="center"/>
      <w:rPr>
        <w:rFonts w:ascii="Times New Roman" w:eastAsia="Times New Roman" w:hAnsi="Times New Roman" w:cs="Times New Roman"/>
        <w:b/>
        <w:bCs/>
        <w:color w:val="000000"/>
        <w:sz w:val="28"/>
        <w:szCs w:val="28"/>
        <w:lang w:eastAsia="en-IN"/>
      </w:rPr>
    </w:pPr>
    <w:r>
      <w:rPr>
        <w:rFonts w:ascii="Times New Roman" w:eastAsia="Times New Roman" w:hAnsi="Times New Roman" w:cs="Times New Roman"/>
        <w:b/>
        <w:bCs/>
        <w:noProof/>
        <w:color w:val="000000"/>
        <w:sz w:val="28"/>
        <w:szCs w:val="28"/>
      </w:rPr>
      <w:drawing>
        <wp:inline distT="0" distB="0" distL="0" distR="0">
          <wp:extent cx="7013790" cy="1001379"/>
          <wp:effectExtent l="0" t="0" r="0" b="889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13790" cy="10013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DA75D4" w:rsidRDefault="00DA75D4" w:rsidP="00386F25">
    <w:pPr>
      <w:spacing w:after="0" w:line="240" w:lineRule="auto"/>
      <w:jc w:val="center"/>
      <w:rPr>
        <w:rFonts w:ascii="Times New Roman" w:eastAsia="Times New Roman" w:hAnsi="Times New Roman" w:cs="Times New Roman"/>
        <w:b/>
        <w:bCs/>
        <w:color w:val="000000"/>
        <w:sz w:val="28"/>
        <w:szCs w:val="28"/>
        <w:lang w:eastAsia="en-IN"/>
      </w:rPr>
    </w:pPr>
    <w:r>
      <w:rPr>
        <w:rFonts w:ascii="Times New Roman" w:eastAsia="Times New Roman" w:hAnsi="Times New Roman" w:cs="Times New Roman"/>
        <w:b/>
        <w:bCs/>
        <w:color w:val="000000"/>
        <w:sz w:val="28"/>
        <w:szCs w:val="28"/>
        <w:lang w:eastAsia="en-IN"/>
      </w:rPr>
      <w:t>LESSON PLAN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386F25"/>
    <w:rsid w:val="00000D84"/>
    <w:rsid w:val="0005100C"/>
    <w:rsid w:val="00062CDF"/>
    <w:rsid w:val="001204C0"/>
    <w:rsid w:val="00184658"/>
    <w:rsid w:val="001C378A"/>
    <w:rsid w:val="001E2C2D"/>
    <w:rsid w:val="002132FC"/>
    <w:rsid w:val="00250B83"/>
    <w:rsid w:val="00283051"/>
    <w:rsid w:val="00326767"/>
    <w:rsid w:val="0038463E"/>
    <w:rsid w:val="00386F25"/>
    <w:rsid w:val="00442EF1"/>
    <w:rsid w:val="004938B8"/>
    <w:rsid w:val="004A03C0"/>
    <w:rsid w:val="004A797C"/>
    <w:rsid w:val="00510006"/>
    <w:rsid w:val="00542531"/>
    <w:rsid w:val="005C744A"/>
    <w:rsid w:val="005F05BD"/>
    <w:rsid w:val="00695362"/>
    <w:rsid w:val="006B65B4"/>
    <w:rsid w:val="006B7845"/>
    <w:rsid w:val="00760965"/>
    <w:rsid w:val="00860D1B"/>
    <w:rsid w:val="008D47F2"/>
    <w:rsid w:val="008D7EF2"/>
    <w:rsid w:val="008F752C"/>
    <w:rsid w:val="00944959"/>
    <w:rsid w:val="009E3035"/>
    <w:rsid w:val="009E6408"/>
    <w:rsid w:val="009F7195"/>
    <w:rsid w:val="00A718CD"/>
    <w:rsid w:val="00AD1512"/>
    <w:rsid w:val="00AD63EA"/>
    <w:rsid w:val="00B109AB"/>
    <w:rsid w:val="00B11B9E"/>
    <w:rsid w:val="00B7118B"/>
    <w:rsid w:val="00B8421C"/>
    <w:rsid w:val="00B94649"/>
    <w:rsid w:val="00BC07A5"/>
    <w:rsid w:val="00C0368B"/>
    <w:rsid w:val="00C31607"/>
    <w:rsid w:val="00C671DE"/>
    <w:rsid w:val="00C73130"/>
    <w:rsid w:val="00CC2F2A"/>
    <w:rsid w:val="00D16BF8"/>
    <w:rsid w:val="00DA75D4"/>
    <w:rsid w:val="00DC71A0"/>
    <w:rsid w:val="00DD26D2"/>
    <w:rsid w:val="00E66869"/>
    <w:rsid w:val="00E9147F"/>
    <w:rsid w:val="00F02F6E"/>
    <w:rsid w:val="00F075AE"/>
    <w:rsid w:val="00F1116C"/>
    <w:rsid w:val="00F24EAC"/>
    <w:rsid w:val="00F26451"/>
    <w:rsid w:val="00F37E41"/>
    <w:rsid w:val="00F43FEC"/>
    <w:rsid w:val="00F601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5BD"/>
  </w:style>
  <w:style w:type="paragraph" w:styleId="Heading2">
    <w:name w:val="heading 2"/>
    <w:basedOn w:val="Normal"/>
    <w:link w:val="Heading2Char"/>
    <w:uiPriority w:val="9"/>
    <w:qFormat/>
    <w:rsid w:val="001C378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86F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6F25"/>
  </w:style>
  <w:style w:type="paragraph" w:styleId="Footer">
    <w:name w:val="footer"/>
    <w:basedOn w:val="Normal"/>
    <w:link w:val="FooterChar"/>
    <w:uiPriority w:val="99"/>
    <w:unhideWhenUsed/>
    <w:rsid w:val="00386F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6F25"/>
  </w:style>
  <w:style w:type="table" w:styleId="TableGrid">
    <w:name w:val="Table Grid"/>
    <w:basedOn w:val="TableNormal"/>
    <w:uiPriority w:val="39"/>
    <w:rsid w:val="00386F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668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6869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1C378A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48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62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2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04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24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35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4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67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07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2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36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8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25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97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37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6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1095</Words>
  <Characters>6248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2019-01-20T13:08:00Z</dcterms:created>
  <dcterms:modified xsi:type="dcterms:W3CDTF">2019-02-13T15:57:00Z</dcterms:modified>
</cp:coreProperties>
</file>